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DA07E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09A2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</w:p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социальном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>проката</w:t>
      </w:r>
      <w:r w:rsidRPr="0089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38CD" w:rsidRDefault="00C038CD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38CD" w:rsidRDefault="00C038CD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53BE" w:rsidRDefault="008953BE" w:rsidP="00043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Договор о предоставлении социальных услуг проката</w:t>
      </w:r>
    </w:p>
    <w:p w:rsidR="007661C2" w:rsidRPr="008953BE" w:rsidRDefault="007661C2" w:rsidP="0089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3BE" w:rsidRDefault="008953BE" w:rsidP="00895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№______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от «____» __________ 20 __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953BE" w:rsidRDefault="008953BE" w:rsidP="00895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61C2" w:rsidRPr="008953BE" w:rsidRDefault="007661C2" w:rsidP="00895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5FBF" w:rsidRPr="008953BE" w:rsidRDefault="00F35FBF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953BE">
        <w:rPr>
          <w:rFonts w:ascii="Times New Roman" w:eastAsia="Times New Roman" w:hAnsi="Times New Roman" w:cs="Times New Roman"/>
          <w:sz w:val="28"/>
          <w:szCs w:val="28"/>
        </w:rPr>
        <w:t>Областное государственное казенное учреждение социального обслуживания «Социально – реабилитационный центр для несов</w:t>
      </w:r>
      <w:r w:rsidR="007A410C">
        <w:rPr>
          <w:rFonts w:ascii="Times New Roman" w:eastAsia="Times New Roman" w:hAnsi="Times New Roman" w:cs="Times New Roman"/>
          <w:sz w:val="28"/>
          <w:szCs w:val="28"/>
        </w:rPr>
        <w:t>ершеннолетних Иркутского муниципального округа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 xml:space="preserve">», именуемое в дальнейшем «Учреждение», в лице директора </w:t>
      </w:r>
      <w:proofErr w:type="spellStart"/>
      <w:r w:rsidR="00AF2040">
        <w:rPr>
          <w:rFonts w:ascii="Times New Roman" w:eastAsia="Times New Roman" w:hAnsi="Times New Roman" w:cs="Times New Roman"/>
          <w:sz w:val="28"/>
          <w:szCs w:val="28"/>
        </w:rPr>
        <w:t>Шидагис</w:t>
      </w:r>
      <w:proofErr w:type="spellEnd"/>
      <w:r w:rsidR="00AF2040">
        <w:rPr>
          <w:rFonts w:ascii="Times New Roman" w:eastAsia="Times New Roman" w:hAnsi="Times New Roman" w:cs="Times New Roman"/>
          <w:sz w:val="28"/>
          <w:szCs w:val="28"/>
        </w:rPr>
        <w:t xml:space="preserve"> Анны Михайловны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>, действующее на основании Устава с одной стороны,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________,</w:t>
      </w:r>
    </w:p>
    <w:p w:rsidR="00F35FBF" w:rsidRDefault="00F35FBF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3BE" w:rsidRPr="008953BE">
        <w:rPr>
          <w:rFonts w:ascii="Times New Roman" w:eastAsia="Times New Roman" w:hAnsi="Times New Roman" w:cs="Times New Roman"/>
          <w:sz w:val="24"/>
          <w:szCs w:val="24"/>
        </w:rPr>
        <w:t>(фамилия, имя, отчество полностью)</w:t>
      </w:r>
    </w:p>
    <w:p w:rsidR="008953BE" w:rsidRDefault="00F35FBF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FBF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______________________________, паспорт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341">
        <w:rPr>
          <w:rFonts w:ascii="Times New Roman" w:eastAsia="Times New Roman" w:hAnsi="Times New Roman" w:cs="Times New Roman"/>
          <w:sz w:val="28"/>
          <w:szCs w:val="28"/>
        </w:rPr>
        <w:t>№ __________</w:t>
      </w:r>
    </w:p>
    <w:p w:rsidR="006F0341" w:rsidRPr="008953BE" w:rsidRDefault="006F0341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серия __________________, кем и когда </w:t>
      </w:r>
      <w:proofErr w:type="gramStart"/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8953BE" w:rsidRPr="008953BE" w:rsidRDefault="008953BE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«_____» ___________ 20___г.,</w:t>
      </w:r>
      <w:r w:rsidR="006F0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именуемый в дальнейшем «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», с другой стороны, в дальнейшем именуемые «Стороны»,</w:t>
      </w:r>
      <w:r w:rsidR="003B0CEA">
        <w:rPr>
          <w:rFonts w:ascii="Times New Roman" w:eastAsia="Times New Roman" w:hAnsi="Times New Roman" w:cs="Times New Roman"/>
          <w:sz w:val="28"/>
          <w:szCs w:val="28"/>
        </w:rPr>
        <w:t xml:space="preserve">  заключили настоящий договор о нижеследующем:</w:t>
      </w:r>
    </w:p>
    <w:p w:rsidR="008953BE" w:rsidRDefault="008953BE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0C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предоставляет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безвозм</w:t>
      </w:r>
      <w:r w:rsidR="003B0CEA">
        <w:rPr>
          <w:rFonts w:ascii="Times New Roman" w:eastAsia="Times New Roman" w:hAnsi="Times New Roman" w:cs="Times New Roman"/>
          <w:sz w:val="28"/>
          <w:szCs w:val="28"/>
        </w:rPr>
        <w:t>ездно, во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временное</w:t>
      </w:r>
      <w:r w:rsidR="003B0CEA">
        <w:rPr>
          <w:rFonts w:ascii="Times New Roman" w:eastAsia="Times New Roman" w:hAnsi="Times New Roman" w:cs="Times New Roman"/>
          <w:sz w:val="28"/>
          <w:szCs w:val="28"/>
        </w:rPr>
        <w:t xml:space="preserve"> пользование 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>материальное средство</w:t>
      </w:r>
      <w:r w:rsidR="003B0CEA">
        <w:rPr>
          <w:rFonts w:ascii="Times New Roman" w:eastAsia="Times New Roman" w:hAnsi="Times New Roman" w:cs="Times New Roman"/>
          <w:sz w:val="28"/>
          <w:szCs w:val="28"/>
        </w:rPr>
        <w:t>: _____________________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3B0CEA" w:rsidRPr="008953BE" w:rsidRDefault="003B0CEA" w:rsidP="00895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953BE" w:rsidRPr="008953BE" w:rsidRDefault="008953BE" w:rsidP="008A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0C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>Материальное средство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, предоставленное по договору социальных услуг проката, может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использоваться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исключительно для личных потребительских целей</w:t>
      </w:r>
      <w:proofErr w:type="gramStart"/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953BE" w:rsidRPr="008953BE" w:rsidRDefault="008953BE" w:rsidP="008A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3 Исправность передаваемого во временное владение и пользование 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 xml:space="preserve">материального средства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проверена специалистом учреждения в присутствии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>Материальное средство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находится в</w:t>
      </w:r>
      <w:r w:rsidR="008A5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исправном состоянии и соответствует требованиям по его эксплуатации.</w:t>
      </w:r>
    </w:p>
    <w:p w:rsidR="008953BE" w:rsidRPr="008953BE" w:rsidRDefault="008953BE" w:rsidP="00561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 xml:space="preserve">Получатель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ознакомлен учреждением с правилами эксплуатации и хранения 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>материального средства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соблюдением правил техники безопасности при его эксплуатации.</w:t>
      </w:r>
    </w:p>
    <w:p w:rsidR="008953BE" w:rsidRPr="008953BE" w:rsidRDefault="008953BE" w:rsidP="00561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AF21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Настоящий договор заключен сроком с «___» ___________ 20___ г. по «___»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>___________________ 20____г.</w:t>
      </w:r>
    </w:p>
    <w:p w:rsidR="008953BE" w:rsidRPr="008953BE" w:rsidRDefault="008953BE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AF21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 xml:space="preserve">Получатель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обязуется пользоваться 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>материальным средством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редоставленным во временное владение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и пользование в соответствии с его назначением, не закладывать, не сдавать его в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поднаем, не производить самостоятельно </w:t>
      </w:r>
      <w:r w:rsidR="0056146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азборку и ремонт предмета.</w:t>
      </w:r>
    </w:p>
    <w:p w:rsidR="008953BE" w:rsidRPr="008953BE" w:rsidRDefault="008953BE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3BE">
        <w:rPr>
          <w:rFonts w:ascii="Times New Roman" w:eastAsia="Times New Roman" w:hAnsi="Times New Roman" w:cs="Times New Roman"/>
          <w:sz w:val="28"/>
          <w:szCs w:val="28"/>
        </w:rPr>
        <w:t>7</w:t>
      </w:r>
      <w:r w:rsidR="00AF21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 xml:space="preserve">Получатель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обязан вернуть предоставленное </w:t>
      </w:r>
      <w:r w:rsidR="00525057">
        <w:rPr>
          <w:rFonts w:ascii="Times New Roman" w:eastAsia="Times New Roman" w:hAnsi="Times New Roman" w:cs="Times New Roman"/>
          <w:sz w:val="28"/>
          <w:szCs w:val="28"/>
        </w:rPr>
        <w:t xml:space="preserve">материальное средство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в пригодном для эксплуатации</w:t>
      </w:r>
      <w:r w:rsidR="00525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состоянии </w:t>
      </w:r>
      <w:proofErr w:type="gramStart"/>
      <w:r w:rsidRPr="008953B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не ухудшив его потребительских качеств и внешнего вида.</w:t>
      </w:r>
    </w:p>
    <w:p w:rsidR="008953BE" w:rsidRDefault="00525057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135"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 w:rsidR="008953BE" w:rsidRPr="008953BE">
        <w:rPr>
          <w:rFonts w:ascii="Times New Roman" w:eastAsia="Times New Roman" w:hAnsi="Times New Roman" w:cs="Times New Roman"/>
          <w:sz w:val="28"/>
          <w:szCs w:val="28"/>
        </w:rPr>
        <w:t xml:space="preserve"> вправе отказаться от Договора в любое время, письменно предупредив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своем намерении учреждение не менее чем за десять дней.</w:t>
      </w:r>
    </w:p>
    <w:p w:rsidR="00525057" w:rsidRPr="00525057" w:rsidRDefault="00525057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9. </w:t>
      </w:r>
      <w:r w:rsidRPr="00525057">
        <w:rPr>
          <w:rFonts w:ascii="Times New Roman" w:eastAsia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</w:t>
      </w:r>
    </w:p>
    <w:p w:rsidR="00525057" w:rsidRPr="00525057" w:rsidRDefault="00525057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057">
        <w:rPr>
          <w:rFonts w:ascii="Times New Roman" w:eastAsia="Times New Roman" w:hAnsi="Times New Roman" w:cs="Times New Roman"/>
          <w:sz w:val="28"/>
          <w:szCs w:val="28"/>
        </w:rPr>
        <w:t>Стороны. Все экземпляры идентичны и имеют одинаковую юридическую силу.</w:t>
      </w:r>
    </w:p>
    <w:p w:rsidR="00B65458" w:rsidRPr="0024357C" w:rsidRDefault="00B654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5272"/>
      </w:tblGrid>
      <w:tr w:rsidR="0024357C" w:rsidRPr="0024357C" w:rsidTr="003A5B4B">
        <w:tc>
          <w:tcPr>
            <w:tcW w:w="4785" w:type="dxa"/>
          </w:tcPr>
          <w:p w:rsidR="0024357C" w:rsidRPr="0024357C" w:rsidRDefault="0024357C" w:rsidP="00243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5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410C">
              <w:rPr>
                <w:rFonts w:ascii="Times New Roman" w:hAnsi="Times New Roman" w:cs="Times New Roman"/>
                <w:b/>
                <w:sz w:val="28"/>
                <w:szCs w:val="28"/>
              </w:rPr>
              <w:t>ОГКУ СО «СРЦН Иркутского муниципального округа</w:t>
            </w:r>
            <w:r w:rsidRPr="0024357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4357C" w:rsidRPr="0024357C" w:rsidRDefault="0024357C" w:rsidP="0024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Иркутская область, Иркутский </w:t>
            </w:r>
            <w:r w:rsidR="0009629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6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рик</w:t>
            </w:r>
            <w:proofErr w:type="spellEnd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 Ленина, 2а -1</w:t>
            </w:r>
          </w:p>
          <w:p w:rsidR="0024357C" w:rsidRPr="0024357C" w:rsidRDefault="0024357C" w:rsidP="0024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адрес: Иркутская область, Иркутский </w:t>
            </w:r>
            <w:r w:rsidR="0009629E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629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рик</w:t>
            </w:r>
            <w:proofErr w:type="spellEnd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4357C">
              <w:rPr>
                <w:rFonts w:ascii="Times New Roman" w:hAnsi="Times New Roman" w:cs="Times New Roman"/>
                <w:sz w:val="28"/>
                <w:szCs w:val="28"/>
              </w:rPr>
              <w:t xml:space="preserve"> Ленина, 2а -1</w:t>
            </w:r>
          </w:p>
          <w:p w:rsidR="0024357C" w:rsidRPr="0024357C" w:rsidRDefault="0024357C" w:rsidP="0024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ИНН/КПП  3827014848/382701001</w:t>
            </w:r>
            <w:bookmarkStart w:id="0" w:name="_GoBack"/>
            <w:bookmarkEnd w:id="0"/>
          </w:p>
          <w:p w:rsidR="0024357C" w:rsidRPr="0024357C" w:rsidRDefault="0024357C" w:rsidP="0024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57C">
              <w:rPr>
                <w:rFonts w:ascii="Times New Roman" w:hAnsi="Times New Roman" w:cs="Times New Roman"/>
                <w:sz w:val="28"/>
                <w:szCs w:val="28"/>
              </w:rPr>
              <w:t>ОГРН  1033802456060</w:t>
            </w:r>
          </w:p>
        </w:tc>
        <w:tc>
          <w:tcPr>
            <w:tcW w:w="4786" w:type="dxa"/>
          </w:tcPr>
          <w:p w:rsidR="00C15827" w:rsidRPr="00C15827" w:rsidRDefault="00DC3135" w:rsidP="00C15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Получатель</w:t>
            </w:r>
            <w:r w:rsidR="00C15827" w:rsidRPr="00C158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15827" w:rsidRDefault="00C15827" w:rsidP="00C15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ФИО________________________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фактического проживания: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  <w:r w:rsidR="00763505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паспорта: ______________</w:t>
            </w:r>
            <w:r w:rsidR="00763505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C15827" w:rsidRP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15827" w:rsidRDefault="00C15827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82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763505" w:rsidRDefault="00763505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763505" w:rsidRDefault="00763505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763505" w:rsidRPr="00C15827" w:rsidRDefault="00763505" w:rsidP="00C1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4357C" w:rsidRPr="0024357C" w:rsidRDefault="0024357C" w:rsidP="00C15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57C" w:rsidRPr="00C30768" w:rsidTr="003A5B4B">
        <w:trPr>
          <w:trHeight w:val="881"/>
        </w:trPr>
        <w:tc>
          <w:tcPr>
            <w:tcW w:w="4785" w:type="dxa"/>
          </w:tcPr>
          <w:p w:rsidR="0024357C" w:rsidRPr="00C15827" w:rsidRDefault="0024357C" w:rsidP="0024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C1582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635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4357C" w:rsidRPr="00C30768" w:rsidRDefault="00763505" w:rsidP="0024357C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4357C" w:rsidRPr="00C15827">
              <w:rPr>
                <w:rFonts w:ascii="Times New Roman" w:hAnsi="Times New Roman" w:cs="Times New Roman"/>
                <w:sz w:val="28"/>
                <w:szCs w:val="28"/>
              </w:rPr>
              <w:t xml:space="preserve">______________/ </w:t>
            </w:r>
            <w:r w:rsidR="00AF2040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="00AF2040">
              <w:rPr>
                <w:rFonts w:ascii="Times New Roman" w:hAnsi="Times New Roman" w:cs="Times New Roman"/>
                <w:sz w:val="28"/>
                <w:szCs w:val="28"/>
              </w:rPr>
              <w:t>Шидагис</w:t>
            </w:r>
            <w:proofErr w:type="spellEnd"/>
          </w:p>
        </w:tc>
        <w:tc>
          <w:tcPr>
            <w:tcW w:w="4786" w:type="dxa"/>
          </w:tcPr>
          <w:p w:rsidR="00C15827" w:rsidRDefault="00763505" w:rsidP="00C15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____________________/_______________/</w:t>
            </w:r>
          </w:p>
          <w:p w:rsidR="00763505" w:rsidRPr="00C15827" w:rsidRDefault="00763505" w:rsidP="00C15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(Подпись)                        (Расшифровка)</w:t>
            </w:r>
          </w:p>
          <w:p w:rsidR="0024357C" w:rsidRPr="00C30768" w:rsidRDefault="0024357C" w:rsidP="003A5B4B">
            <w:pPr>
              <w:rPr>
                <w:b/>
              </w:rPr>
            </w:pPr>
          </w:p>
        </w:tc>
      </w:tr>
    </w:tbl>
    <w:p w:rsidR="00525057" w:rsidRPr="00525057" w:rsidRDefault="00525057">
      <w:pPr>
        <w:rPr>
          <w:sz w:val="28"/>
          <w:szCs w:val="28"/>
        </w:rPr>
      </w:pPr>
    </w:p>
    <w:sectPr w:rsidR="00525057" w:rsidRPr="00525057" w:rsidSect="00B6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3BE"/>
    <w:rsid w:val="00043017"/>
    <w:rsid w:val="0009629E"/>
    <w:rsid w:val="0024357C"/>
    <w:rsid w:val="003B0CEA"/>
    <w:rsid w:val="00491CD1"/>
    <w:rsid w:val="00525057"/>
    <w:rsid w:val="00561469"/>
    <w:rsid w:val="006F0341"/>
    <w:rsid w:val="00716665"/>
    <w:rsid w:val="00763505"/>
    <w:rsid w:val="007661C2"/>
    <w:rsid w:val="007A410C"/>
    <w:rsid w:val="00827E0A"/>
    <w:rsid w:val="008765CD"/>
    <w:rsid w:val="008953BE"/>
    <w:rsid w:val="008A50B5"/>
    <w:rsid w:val="00A454A1"/>
    <w:rsid w:val="00AF2040"/>
    <w:rsid w:val="00AF21E6"/>
    <w:rsid w:val="00B65458"/>
    <w:rsid w:val="00C038CD"/>
    <w:rsid w:val="00C15827"/>
    <w:rsid w:val="00D35541"/>
    <w:rsid w:val="00DA07EE"/>
    <w:rsid w:val="00DC3135"/>
    <w:rsid w:val="00F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boriko_sy</dc:creator>
  <cp:keywords/>
  <dc:description/>
  <cp:lastModifiedBy>User</cp:lastModifiedBy>
  <cp:revision>15</cp:revision>
  <cp:lastPrinted>2025-05-19T03:28:00Z</cp:lastPrinted>
  <dcterms:created xsi:type="dcterms:W3CDTF">2020-12-29T03:31:00Z</dcterms:created>
  <dcterms:modified xsi:type="dcterms:W3CDTF">2026-04-23T07:50:00Z</dcterms:modified>
</cp:coreProperties>
</file>